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78" w:rsidRDefault="000D1D87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附件一：</w:t>
      </w:r>
    </w:p>
    <w:p w:rsidR="003D4C78" w:rsidRDefault="000D1D87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drawing>
          <wp:inline distT="0" distB="0" distL="114300" distR="114300">
            <wp:extent cx="5273040" cy="2961005"/>
            <wp:effectExtent l="0" t="0" r="3810" b="10795"/>
            <wp:docPr id="3" name="图片 3" descr="7f27680b-f6e8-4a4c-aaf4-39c8927fc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27680b-f6e8-4a4c-aaf4-39c8927fcf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C78" w:rsidRDefault="003D4C78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D4C78" w:rsidRDefault="000D1D87">
      <w:pPr>
        <w:spacing w:line="440" w:lineRule="exact"/>
        <w:ind w:firstLineChars="200" w:firstLine="600"/>
        <w:rPr>
          <w:rFonts w:ascii="宋体" w:hAnsi="宋体"/>
          <w:sz w:val="32"/>
          <w:szCs w:val="32"/>
          <w:u w:val="double"/>
        </w:rPr>
      </w:pPr>
      <w:r>
        <w:rPr>
          <w:rFonts w:ascii="仿宋" w:eastAsia="仿宋" w:hAnsi="仿宋" w:cs="仿宋" w:hint="eastAsia"/>
          <w:sz w:val="30"/>
          <w:szCs w:val="30"/>
        </w:rPr>
        <w:t>附件二：</w:t>
      </w:r>
      <w:r>
        <w:rPr>
          <w:rFonts w:ascii="宋体" w:hAnsi="宋体" w:hint="eastAsia"/>
        </w:rPr>
        <w:tab/>
        <w:t xml:space="preserve"> </w:t>
      </w:r>
    </w:p>
    <w:tbl>
      <w:tblPr>
        <w:tblpPr w:leftFromText="180" w:rightFromText="180" w:vertAnchor="text" w:horzAnchor="margin" w:tblpXSpec="center" w:tblpY="181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3330"/>
        <w:gridCol w:w="1200"/>
        <w:gridCol w:w="870"/>
        <w:gridCol w:w="1260"/>
        <w:gridCol w:w="1172"/>
      </w:tblGrid>
      <w:tr w:rsidR="003D4C78">
        <w:trPr>
          <w:trHeight w:val="425"/>
        </w:trPr>
        <w:tc>
          <w:tcPr>
            <w:tcW w:w="842" w:type="dxa"/>
            <w:vAlign w:val="center"/>
          </w:tcPr>
          <w:p w:rsidR="003D4C78" w:rsidRDefault="000D1D8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序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330" w:type="dxa"/>
            <w:vAlign w:val="center"/>
          </w:tcPr>
          <w:p w:rsidR="003D4C78" w:rsidRDefault="000D1D87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200" w:type="dxa"/>
            <w:vAlign w:val="center"/>
          </w:tcPr>
          <w:p w:rsidR="003D4C78" w:rsidRDefault="000D1D87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70" w:type="dxa"/>
            <w:vAlign w:val="center"/>
          </w:tcPr>
          <w:p w:rsidR="003D4C78" w:rsidRDefault="000D1D87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</w:rPr>
              <w:t>数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260" w:type="dxa"/>
            <w:vAlign w:val="center"/>
          </w:tcPr>
          <w:p w:rsidR="003D4C78" w:rsidRDefault="000D1D8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172" w:type="dxa"/>
            <w:vAlign w:val="center"/>
          </w:tcPr>
          <w:p w:rsidR="003D4C78" w:rsidRDefault="000D1D8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备注</w:t>
            </w:r>
          </w:p>
        </w:tc>
      </w:tr>
      <w:tr w:rsidR="003D4C78">
        <w:trPr>
          <w:trHeight w:hRule="exact" w:val="384"/>
        </w:trPr>
        <w:tc>
          <w:tcPr>
            <w:tcW w:w="842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30" w:type="dxa"/>
          </w:tcPr>
          <w:p w:rsidR="003D4C78" w:rsidRDefault="000D1D8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进坞或上坡、</w:t>
            </w:r>
            <w:r>
              <w:rPr>
                <w:rFonts w:hint="eastAsia"/>
                <w:szCs w:val="21"/>
              </w:rPr>
              <w:t>吊艄</w:t>
            </w:r>
          </w:p>
        </w:tc>
        <w:tc>
          <w:tcPr>
            <w:tcW w:w="120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87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dxa"/>
          </w:tcPr>
          <w:p w:rsidR="003D4C78" w:rsidRDefault="003D4C78">
            <w:pPr>
              <w:spacing w:line="36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172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</w:tr>
      <w:tr w:rsidR="003D4C78">
        <w:trPr>
          <w:trHeight w:hRule="exact" w:val="384"/>
        </w:trPr>
        <w:tc>
          <w:tcPr>
            <w:tcW w:w="842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30" w:type="dxa"/>
          </w:tcPr>
          <w:p w:rsidR="003D4C78" w:rsidRDefault="000D1D8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右</w:t>
            </w:r>
            <w:r>
              <w:rPr>
                <w:rFonts w:hint="eastAsia"/>
                <w:szCs w:val="21"/>
              </w:rPr>
              <w:t>车叶拆装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环氧树脂连接</w:t>
            </w:r>
            <w:r>
              <w:rPr>
                <w:rFonts w:hint="eastAsia"/>
              </w:rPr>
              <w:t>)</w:t>
            </w:r>
          </w:p>
        </w:tc>
        <w:tc>
          <w:tcPr>
            <w:tcW w:w="120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7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1172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</w:tr>
      <w:tr w:rsidR="003D4C78">
        <w:trPr>
          <w:trHeight w:hRule="exact" w:val="384"/>
        </w:trPr>
        <w:tc>
          <w:tcPr>
            <w:tcW w:w="842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30" w:type="dxa"/>
          </w:tcPr>
          <w:p w:rsidR="003D4C78" w:rsidRDefault="000D1D8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右艉</w:t>
            </w:r>
            <w:r>
              <w:rPr>
                <w:rFonts w:hint="eastAsia"/>
                <w:szCs w:val="21"/>
              </w:rPr>
              <w:t>轴外端副件拆装</w:t>
            </w:r>
          </w:p>
        </w:tc>
        <w:tc>
          <w:tcPr>
            <w:tcW w:w="120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7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1172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</w:tr>
      <w:tr w:rsidR="003D4C78">
        <w:trPr>
          <w:trHeight w:hRule="exact" w:val="384"/>
        </w:trPr>
        <w:tc>
          <w:tcPr>
            <w:tcW w:w="842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30" w:type="dxa"/>
          </w:tcPr>
          <w:p w:rsidR="003D4C78" w:rsidRDefault="000D1D8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右</w:t>
            </w:r>
            <w:r>
              <w:rPr>
                <w:rFonts w:hint="eastAsia"/>
                <w:szCs w:val="21"/>
              </w:rPr>
              <w:t>舵及附件拆装</w:t>
            </w:r>
          </w:p>
        </w:tc>
        <w:tc>
          <w:tcPr>
            <w:tcW w:w="120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7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1172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</w:tr>
      <w:tr w:rsidR="003D4C78">
        <w:trPr>
          <w:trHeight w:hRule="exact" w:val="384"/>
        </w:trPr>
        <w:tc>
          <w:tcPr>
            <w:tcW w:w="842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30" w:type="dxa"/>
          </w:tcPr>
          <w:p w:rsidR="003D4C78" w:rsidRDefault="000D1D8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右艉</w:t>
            </w:r>
            <w:r>
              <w:rPr>
                <w:rFonts w:hint="eastAsia"/>
                <w:szCs w:val="21"/>
              </w:rPr>
              <w:t>轴里、外端水封、油封换新</w:t>
            </w:r>
          </w:p>
        </w:tc>
        <w:tc>
          <w:tcPr>
            <w:tcW w:w="120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7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定制</w:t>
            </w:r>
          </w:p>
        </w:tc>
        <w:tc>
          <w:tcPr>
            <w:tcW w:w="1172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</w:tr>
      <w:tr w:rsidR="003D4C78">
        <w:trPr>
          <w:trHeight w:hRule="exact" w:val="384"/>
        </w:trPr>
        <w:tc>
          <w:tcPr>
            <w:tcW w:w="842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30" w:type="dxa"/>
          </w:tcPr>
          <w:p w:rsidR="003D4C78" w:rsidRDefault="000D1D8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右艉</w:t>
            </w:r>
            <w:r>
              <w:rPr>
                <w:rFonts w:hint="eastAsia"/>
                <w:szCs w:val="21"/>
              </w:rPr>
              <w:t>轴管</w:t>
            </w:r>
            <w:r>
              <w:rPr>
                <w:rFonts w:hint="eastAsia"/>
                <w:szCs w:val="21"/>
              </w:rPr>
              <w:t>更换</w:t>
            </w:r>
            <w:r>
              <w:rPr>
                <w:rFonts w:hint="eastAsia"/>
                <w:szCs w:val="21"/>
              </w:rPr>
              <w:t>润滑油</w:t>
            </w:r>
          </w:p>
        </w:tc>
        <w:tc>
          <w:tcPr>
            <w:tcW w:w="120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桶</w:t>
            </w:r>
          </w:p>
        </w:tc>
        <w:tc>
          <w:tcPr>
            <w:tcW w:w="87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6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40CD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16L</w:t>
            </w:r>
          </w:p>
        </w:tc>
        <w:tc>
          <w:tcPr>
            <w:tcW w:w="1172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</w:tr>
      <w:tr w:rsidR="003D4C78">
        <w:trPr>
          <w:trHeight w:hRule="exact" w:val="384"/>
        </w:trPr>
        <w:tc>
          <w:tcPr>
            <w:tcW w:w="842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30" w:type="dxa"/>
          </w:tcPr>
          <w:p w:rsidR="003D4C78" w:rsidRDefault="000D1D8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附属材料及杂件</w:t>
            </w:r>
          </w:p>
        </w:tc>
        <w:tc>
          <w:tcPr>
            <w:tcW w:w="120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70" w:type="dxa"/>
          </w:tcPr>
          <w:p w:rsidR="003D4C78" w:rsidRDefault="000D1D87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1172" w:type="dxa"/>
          </w:tcPr>
          <w:p w:rsidR="003D4C78" w:rsidRDefault="003D4C78">
            <w:pPr>
              <w:spacing w:line="360" w:lineRule="exact"/>
              <w:ind w:firstLineChars="50" w:firstLine="105"/>
              <w:jc w:val="center"/>
              <w:rPr>
                <w:szCs w:val="21"/>
              </w:rPr>
            </w:pPr>
          </w:p>
        </w:tc>
      </w:tr>
    </w:tbl>
    <w:p w:rsidR="003D4C78" w:rsidRDefault="003D4C78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sectPr w:rsidR="003D4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MDE3YmE3YWU5NDFjNGRkNjM0MTJjODE4NmE1YjQifQ=="/>
  </w:docVars>
  <w:rsids>
    <w:rsidRoot w:val="00B87360"/>
    <w:rsid w:val="000D1D87"/>
    <w:rsid w:val="000E7261"/>
    <w:rsid w:val="00317EEA"/>
    <w:rsid w:val="003D4C78"/>
    <w:rsid w:val="00715914"/>
    <w:rsid w:val="00935147"/>
    <w:rsid w:val="00B87360"/>
    <w:rsid w:val="00C22CAB"/>
    <w:rsid w:val="00F57CD2"/>
    <w:rsid w:val="06C13B3D"/>
    <w:rsid w:val="104D68CA"/>
    <w:rsid w:val="106C6799"/>
    <w:rsid w:val="13474D3B"/>
    <w:rsid w:val="230C62EE"/>
    <w:rsid w:val="24E422B9"/>
    <w:rsid w:val="260E3195"/>
    <w:rsid w:val="28A436E6"/>
    <w:rsid w:val="2F1228E5"/>
    <w:rsid w:val="2FD76FCA"/>
    <w:rsid w:val="33374343"/>
    <w:rsid w:val="35ED79B8"/>
    <w:rsid w:val="51977E70"/>
    <w:rsid w:val="51A43C89"/>
    <w:rsid w:val="57114249"/>
    <w:rsid w:val="5D88264D"/>
    <w:rsid w:val="5DE869A4"/>
    <w:rsid w:val="65BA723E"/>
    <w:rsid w:val="6C794B71"/>
    <w:rsid w:val="6F845986"/>
    <w:rsid w:val="759E3916"/>
    <w:rsid w:val="772A730F"/>
    <w:rsid w:val="78A33807"/>
    <w:rsid w:val="7A0E2F47"/>
    <w:rsid w:val="7B3A7130"/>
    <w:rsid w:val="7FF6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0D1D8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D1D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0D1D8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D1D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Administrator</cp:lastModifiedBy>
  <cp:revision>4</cp:revision>
  <cp:lastPrinted>2024-12-25T07:47:00Z</cp:lastPrinted>
  <dcterms:created xsi:type="dcterms:W3CDTF">2024-11-11T03:33:00Z</dcterms:created>
  <dcterms:modified xsi:type="dcterms:W3CDTF">2025-11-27T03:37:00Z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8B014A243FFE447CB04D57C0FAE2C28A_13</vt:lpwstr>
  </property>
  <property fmtid="{D5CDD505-2E9C-101B-9397-08002B2CF9AE}" pid="4" name="KSOTemplateDocerSaveRecord">
    <vt:lpwstr>eyJoZGlkIjoiODZjMDE3YmE3YWU5NDFjNGRkNjM0MTJjODE4NmE1YjQifQ==</vt:lpwstr>
  </property>
</Properties>
</file>